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47C6" w14:textId="37868BB2" w:rsidR="001A382A" w:rsidRDefault="00A17103" w:rsidP="00A17103">
      <w:pPr>
        <w:jc w:val="right"/>
      </w:pPr>
      <w:r>
        <w:rPr>
          <w:rFonts w:hint="eastAsia"/>
        </w:rPr>
        <w:t>令和4年</w:t>
      </w:r>
      <w:r w:rsidR="008A4B6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4B6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A208867" w14:textId="0D1DA160" w:rsidR="00A17103" w:rsidRDefault="00A17103"/>
    <w:p w14:paraId="44C49E11" w14:textId="18A81E00" w:rsidR="00A17103" w:rsidRDefault="00A17103">
      <w:r>
        <w:rPr>
          <w:rFonts w:hint="eastAsia"/>
        </w:rPr>
        <w:t>社会福祉法人志摩市社会福祉協議会</w:t>
      </w:r>
    </w:p>
    <w:p w14:paraId="04939D14" w14:textId="56664619" w:rsidR="00A17103" w:rsidRDefault="00A17103" w:rsidP="00A17103">
      <w:pPr>
        <w:ind w:firstLineChars="100" w:firstLine="240"/>
      </w:pPr>
      <w:r>
        <w:rPr>
          <w:rFonts w:hint="eastAsia"/>
        </w:rPr>
        <w:t>会　　長　　　前 田 正 典　様</w:t>
      </w:r>
    </w:p>
    <w:p w14:paraId="2C9C14B6" w14:textId="7AD3459B" w:rsidR="00A17103" w:rsidRDefault="00A17103" w:rsidP="00A17103">
      <w:pPr>
        <w:ind w:firstLineChars="100" w:firstLine="240"/>
      </w:pPr>
    </w:p>
    <w:p w14:paraId="1622540E" w14:textId="2E0603C4" w:rsidR="00A17103" w:rsidRPr="0055731C" w:rsidRDefault="00F03178" w:rsidP="00A17103">
      <w:pPr>
        <w:ind w:firstLineChars="100" w:firstLine="402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質　問　</w:t>
      </w:r>
      <w:r w:rsidR="00A17103" w:rsidRPr="0055731C">
        <w:rPr>
          <w:rFonts w:hint="eastAsia"/>
          <w:b/>
          <w:bCs/>
          <w:sz w:val="40"/>
          <w:szCs w:val="40"/>
        </w:rPr>
        <w:t>書</w:t>
      </w:r>
    </w:p>
    <w:p w14:paraId="5B110E63" w14:textId="3861E0A1" w:rsidR="00A17103" w:rsidRDefault="00A17103" w:rsidP="00A17103">
      <w:pPr>
        <w:ind w:firstLineChars="100" w:firstLine="240"/>
      </w:pPr>
    </w:p>
    <w:p w14:paraId="1DF35336" w14:textId="08515F01" w:rsidR="00A17103" w:rsidRDefault="00A17103" w:rsidP="00A17103">
      <w:pPr>
        <w:ind w:firstLineChars="1900" w:firstLine="4560"/>
      </w:pPr>
      <w:r>
        <w:rPr>
          <w:rFonts w:hint="eastAsia"/>
        </w:rPr>
        <w:t>所在地</w:t>
      </w:r>
    </w:p>
    <w:p w14:paraId="34B6648F" w14:textId="543C8875" w:rsidR="00A17103" w:rsidRDefault="00A17103" w:rsidP="00A17103">
      <w:pPr>
        <w:ind w:firstLineChars="100" w:firstLine="240"/>
      </w:pPr>
    </w:p>
    <w:p w14:paraId="314BC76C" w14:textId="4C41C544" w:rsidR="00A17103" w:rsidRDefault="00A17103" w:rsidP="00A17103">
      <w:pPr>
        <w:ind w:firstLineChars="1900" w:firstLine="4560"/>
      </w:pPr>
      <w:r>
        <w:rPr>
          <w:rFonts w:hint="eastAsia"/>
        </w:rPr>
        <w:t>名称</w:t>
      </w:r>
    </w:p>
    <w:p w14:paraId="12399AF2" w14:textId="46F9F634" w:rsidR="00A17103" w:rsidRDefault="00A17103" w:rsidP="00A17103">
      <w:pPr>
        <w:ind w:firstLineChars="100" w:firstLine="240"/>
      </w:pPr>
    </w:p>
    <w:p w14:paraId="7E66FCE2" w14:textId="4C5E1A45" w:rsidR="00A17103" w:rsidRDefault="00A17103" w:rsidP="00A17103">
      <w:pPr>
        <w:ind w:firstLineChars="1900" w:firstLine="4560"/>
      </w:pPr>
      <w:r>
        <w:rPr>
          <w:rFonts w:hint="eastAsia"/>
        </w:rPr>
        <w:t>代表者氏名　　　　　　　　　　㊞</w:t>
      </w:r>
    </w:p>
    <w:p w14:paraId="51229784" w14:textId="371B839D" w:rsidR="00A17103" w:rsidRDefault="00A17103" w:rsidP="00A17103">
      <w:pPr>
        <w:ind w:firstLineChars="1900" w:firstLine="4560"/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2976"/>
        <w:gridCol w:w="2829"/>
      </w:tblGrid>
      <w:tr w:rsidR="00A17103" w14:paraId="18951AB5" w14:textId="77777777" w:rsidTr="0055731C">
        <w:tc>
          <w:tcPr>
            <w:tcW w:w="2976" w:type="dxa"/>
          </w:tcPr>
          <w:p w14:paraId="1C901BC0" w14:textId="47E65E08" w:rsidR="00A17103" w:rsidRDefault="00A17103" w:rsidP="00A17103">
            <w:pPr>
              <w:rPr>
                <w:rFonts w:hint="eastAsia"/>
              </w:rPr>
            </w:pPr>
            <w:r>
              <w:rPr>
                <w:rFonts w:hint="eastAsia"/>
              </w:rPr>
              <w:t>事務担当者（職・氏名）</w:t>
            </w:r>
          </w:p>
        </w:tc>
        <w:tc>
          <w:tcPr>
            <w:tcW w:w="2829" w:type="dxa"/>
          </w:tcPr>
          <w:p w14:paraId="5F855184" w14:textId="77777777" w:rsidR="00A17103" w:rsidRDefault="00A17103" w:rsidP="00A17103">
            <w:pPr>
              <w:rPr>
                <w:rFonts w:hint="eastAsia"/>
              </w:rPr>
            </w:pPr>
          </w:p>
        </w:tc>
      </w:tr>
      <w:tr w:rsidR="00A17103" w14:paraId="065BEDCF" w14:textId="77777777" w:rsidTr="0055731C">
        <w:tc>
          <w:tcPr>
            <w:tcW w:w="2976" w:type="dxa"/>
          </w:tcPr>
          <w:p w14:paraId="2B2E5EDB" w14:textId="45DFC1C3" w:rsidR="00A17103" w:rsidRDefault="00A17103" w:rsidP="00A1710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55731C">
              <w:rPr>
                <w:rFonts w:hint="eastAsia"/>
              </w:rPr>
              <w:t>電話番号</w:t>
            </w:r>
          </w:p>
        </w:tc>
        <w:tc>
          <w:tcPr>
            <w:tcW w:w="2829" w:type="dxa"/>
          </w:tcPr>
          <w:p w14:paraId="2CF9CDE1" w14:textId="77777777" w:rsidR="00A17103" w:rsidRDefault="00A17103" w:rsidP="00A17103">
            <w:pPr>
              <w:rPr>
                <w:rFonts w:hint="eastAsia"/>
              </w:rPr>
            </w:pPr>
          </w:p>
        </w:tc>
      </w:tr>
    </w:tbl>
    <w:p w14:paraId="50EF66EF" w14:textId="0B4CB4C5" w:rsidR="0055731C" w:rsidRDefault="0055731C" w:rsidP="0055731C"/>
    <w:p w14:paraId="18BFAA28" w14:textId="0BEF8A0A" w:rsidR="0055731C" w:rsidRDefault="0055731C" w:rsidP="0055731C"/>
    <w:p w14:paraId="7F8F5C5F" w14:textId="08ABAF4A" w:rsidR="0055731C" w:rsidRDefault="0055731C" w:rsidP="0055731C">
      <w:pPr>
        <w:ind w:firstLineChars="100" w:firstLine="240"/>
      </w:pPr>
      <w:r>
        <w:rPr>
          <w:rFonts w:hint="eastAsia"/>
        </w:rPr>
        <w:t>志摩市社会福祉協議会事業拠点の引越業務委託</w:t>
      </w:r>
      <w:r>
        <w:rPr>
          <w:rFonts w:hint="eastAsia"/>
        </w:rPr>
        <w:t>に関する入札</w:t>
      </w:r>
      <w:r w:rsidR="00F03178">
        <w:rPr>
          <w:rFonts w:hint="eastAsia"/>
        </w:rPr>
        <w:t>について下記の通り質問がありますので、回答をお願い</w:t>
      </w:r>
      <w:r>
        <w:rPr>
          <w:rFonts w:hint="eastAsia"/>
        </w:rPr>
        <w:t>します。</w:t>
      </w:r>
    </w:p>
    <w:p w14:paraId="6A9F5EEC" w14:textId="77777777" w:rsidR="00F03178" w:rsidRDefault="00F03178" w:rsidP="00F03178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03178" w14:paraId="4553BC16" w14:textId="77777777" w:rsidTr="00F03178">
        <w:tc>
          <w:tcPr>
            <w:tcW w:w="846" w:type="dxa"/>
          </w:tcPr>
          <w:p w14:paraId="10A3DDD5" w14:textId="77777777" w:rsidR="00F03178" w:rsidRDefault="00F03178" w:rsidP="00F03178"/>
          <w:p w14:paraId="064CBDE2" w14:textId="1A8BC976" w:rsidR="00F03178" w:rsidRDefault="00F03178" w:rsidP="00F03178">
            <w:r>
              <w:rPr>
                <w:rFonts w:hint="eastAsia"/>
              </w:rPr>
              <w:t>質問</w:t>
            </w:r>
          </w:p>
          <w:p w14:paraId="1A57B92B" w14:textId="7981DEC9" w:rsidR="00F03178" w:rsidRDefault="00F03178" w:rsidP="00F03178">
            <w:pPr>
              <w:rPr>
                <w:rFonts w:hint="eastAsia"/>
              </w:rPr>
            </w:pPr>
          </w:p>
        </w:tc>
        <w:tc>
          <w:tcPr>
            <w:tcW w:w="7648" w:type="dxa"/>
          </w:tcPr>
          <w:p w14:paraId="32677080" w14:textId="77777777" w:rsidR="00F03178" w:rsidRDefault="00F03178" w:rsidP="00F03178">
            <w:pPr>
              <w:rPr>
                <w:rFonts w:hint="eastAsia"/>
              </w:rPr>
            </w:pPr>
          </w:p>
        </w:tc>
      </w:tr>
      <w:tr w:rsidR="00F03178" w14:paraId="41707770" w14:textId="77777777" w:rsidTr="00F03178">
        <w:tc>
          <w:tcPr>
            <w:tcW w:w="846" w:type="dxa"/>
          </w:tcPr>
          <w:p w14:paraId="014BD238" w14:textId="77777777" w:rsidR="00F03178" w:rsidRDefault="00F03178" w:rsidP="00F03178"/>
          <w:p w14:paraId="3DB51F47" w14:textId="36F5BE44" w:rsidR="00F03178" w:rsidRDefault="00F03178" w:rsidP="00F03178">
            <w:r>
              <w:rPr>
                <w:rFonts w:hint="eastAsia"/>
              </w:rPr>
              <w:t>質問</w:t>
            </w:r>
          </w:p>
          <w:p w14:paraId="38636CD0" w14:textId="54CC53BB" w:rsidR="00F03178" w:rsidRDefault="00F03178" w:rsidP="00F03178">
            <w:pPr>
              <w:rPr>
                <w:rFonts w:hint="eastAsia"/>
              </w:rPr>
            </w:pPr>
          </w:p>
        </w:tc>
        <w:tc>
          <w:tcPr>
            <w:tcW w:w="7648" w:type="dxa"/>
          </w:tcPr>
          <w:p w14:paraId="595232B7" w14:textId="77777777" w:rsidR="00F03178" w:rsidRDefault="00F03178" w:rsidP="00F03178">
            <w:pPr>
              <w:rPr>
                <w:rFonts w:hint="eastAsia"/>
              </w:rPr>
            </w:pPr>
          </w:p>
        </w:tc>
      </w:tr>
      <w:tr w:rsidR="00F03178" w14:paraId="1A074078" w14:textId="77777777" w:rsidTr="00F03178">
        <w:tc>
          <w:tcPr>
            <w:tcW w:w="846" w:type="dxa"/>
          </w:tcPr>
          <w:p w14:paraId="385A1ACC" w14:textId="77777777" w:rsidR="00F03178" w:rsidRDefault="00F03178" w:rsidP="00F03178"/>
          <w:p w14:paraId="12A78909" w14:textId="7CFC02C6" w:rsidR="00F03178" w:rsidRDefault="00F03178" w:rsidP="00F03178">
            <w:r>
              <w:rPr>
                <w:rFonts w:hint="eastAsia"/>
              </w:rPr>
              <w:t>質問</w:t>
            </w:r>
          </w:p>
          <w:p w14:paraId="12A2DF2E" w14:textId="73C2C90A" w:rsidR="00F03178" w:rsidRDefault="00F03178" w:rsidP="00F03178">
            <w:pPr>
              <w:rPr>
                <w:rFonts w:hint="eastAsia"/>
              </w:rPr>
            </w:pPr>
          </w:p>
        </w:tc>
        <w:tc>
          <w:tcPr>
            <w:tcW w:w="7648" w:type="dxa"/>
          </w:tcPr>
          <w:p w14:paraId="0D5892E0" w14:textId="77777777" w:rsidR="00F03178" w:rsidRDefault="00F03178" w:rsidP="00F03178">
            <w:pPr>
              <w:rPr>
                <w:rFonts w:hint="eastAsia"/>
              </w:rPr>
            </w:pPr>
          </w:p>
        </w:tc>
      </w:tr>
    </w:tbl>
    <w:p w14:paraId="7F0981AF" w14:textId="55455434" w:rsidR="00F03178" w:rsidRDefault="00F03178" w:rsidP="00F03178">
      <w:pPr>
        <w:rPr>
          <w:rFonts w:hint="eastAsia"/>
        </w:rPr>
      </w:pPr>
      <w:r>
        <w:rPr>
          <w:rFonts w:hint="eastAsia"/>
        </w:rPr>
        <w:t>質問は、本質問書を令和4年2月22日午後5時までにE</w:t>
      </w:r>
      <w:r>
        <w:t>-mail</w:t>
      </w:r>
      <w:r>
        <w:rPr>
          <w:rFonts w:hint="eastAsia"/>
        </w:rPr>
        <w:t>で提出してください。提出後、電話にて受信を確認してください。</w:t>
      </w:r>
    </w:p>
    <w:p w14:paraId="6BEE2972" w14:textId="2AC123BE" w:rsidR="0019639C" w:rsidRPr="00F03178" w:rsidRDefault="00F03178" w:rsidP="00F03178">
      <w:pPr>
        <w:pStyle w:val="a8"/>
      </w:pPr>
      <w:r>
        <w:rPr>
          <w:rFonts w:hint="eastAsia"/>
        </w:rPr>
        <w:t>以上</w:t>
      </w:r>
    </w:p>
    <w:p w14:paraId="1864B5CE" w14:textId="77777777" w:rsidR="00F03178" w:rsidRDefault="00F03178" w:rsidP="00F03178">
      <w:pPr>
        <w:rPr>
          <w:rFonts w:hint="eastAsia"/>
        </w:rPr>
      </w:pPr>
    </w:p>
    <w:sectPr w:rsidR="00F03178" w:rsidSect="003E087F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03"/>
    <w:rsid w:val="000D3540"/>
    <w:rsid w:val="0019639C"/>
    <w:rsid w:val="001A382A"/>
    <w:rsid w:val="003E087F"/>
    <w:rsid w:val="0055731C"/>
    <w:rsid w:val="008A4B69"/>
    <w:rsid w:val="00A17103"/>
    <w:rsid w:val="00F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FA457"/>
  <w15:chartTrackingRefBased/>
  <w15:docId w15:val="{ABD604F8-EB59-4DA2-9896-728DA5B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103"/>
  </w:style>
  <w:style w:type="character" w:customStyle="1" w:styleId="a4">
    <w:name w:val="日付 (文字)"/>
    <w:basedOn w:val="a0"/>
    <w:link w:val="a3"/>
    <w:uiPriority w:val="99"/>
    <w:semiHidden/>
    <w:rsid w:val="00A17103"/>
  </w:style>
  <w:style w:type="table" w:styleId="a5">
    <w:name w:val="Table Grid"/>
    <w:basedOn w:val="a1"/>
    <w:uiPriority w:val="39"/>
    <w:rsid w:val="00A1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03178"/>
    <w:pPr>
      <w:jc w:val="center"/>
    </w:pPr>
  </w:style>
  <w:style w:type="character" w:customStyle="1" w:styleId="a7">
    <w:name w:val="記 (文字)"/>
    <w:basedOn w:val="a0"/>
    <w:link w:val="a6"/>
    <w:uiPriority w:val="99"/>
    <w:rsid w:val="00F03178"/>
  </w:style>
  <w:style w:type="paragraph" w:styleId="a8">
    <w:name w:val="Closing"/>
    <w:basedOn w:val="a"/>
    <w:link w:val="a9"/>
    <w:uiPriority w:val="99"/>
    <w:unhideWhenUsed/>
    <w:rsid w:val="00F03178"/>
    <w:pPr>
      <w:jc w:val="right"/>
    </w:pPr>
  </w:style>
  <w:style w:type="character" w:customStyle="1" w:styleId="a9">
    <w:name w:val="結語 (文字)"/>
    <w:basedOn w:val="a0"/>
    <w:link w:val="a8"/>
    <w:uiPriority w:val="99"/>
    <w:rsid w:val="00F0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2022-01-06T08:14:00Z</dcterms:created>
  <dcterms:modified xsi:type="dcterms:W3CDTF">2022-01-06T08:14:00Z</dcterms:modified>
</cp:coreProperties>
</file>